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5B" w:rsidRDefault="00804F2F" w:rsidP="00804F2F">
      <w:pPr>
        <w:spacing w:after="0" w:line="240" w:lineRule="auto"/>
        <w:jc w:val="center"/>
        <w:rPr>
          <w:sz w:val="44"/>
          <w:szCs w:val="44"/>
        </w:rPr>
      </w:pPr>
      <w:r>
        <w:rPr>
          <w:b/>
          <w:sz w:val="44"/>
          <w:szCs w:val="44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04F2F" w:rsidTr="00804F2F">
        <w:tc>
          <w:tcPr>
            <w:tcW w:w="4927" w:type="dxa"/>
          </w:tcPr>
          <w:p w:rsidR="00804F2F" w:rsidRDefault="00804F2F" w:rsidP="00804F2F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390650" cy="1854200"/>
                  <wp:effectExtent l="0" t="0" r="0" b="0"/>
                  <wp:docPr id="2" name="Рисунок 2" descr="C:\01CHINGIZMEN\Фото\фото\GGS9EgEjX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01CHINGIZMEN\Фото\фото\GGS9EgEjX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45" cy="1852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804F2F" w:rsidRDefault="00804F2F" w:rsidP="00804F2F">
            <w:pPr>
              <w:spacing w:after="0" w:line="240" w:lineRule="auto"/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Темирханов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Шынгыс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Касымханулы</w:t>
            </w:r>
            <w:proofErr w:type="spellEnd"/>
          </w:p>
          <w:p w:rsidR="00804F2F" w:rsidRDefault="00804F2F" w:rsidP="00804F2F">
            <w:pPr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Дата рождения: 25.08.1993 г</w:t>
            </w:r>
          </w:p>
          <w:p w:rsidR="001B4F8A" w:rsidRDefault="00804F2F" w:rsidP="00804F2F">
            <w:pPr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Адрес: ЮКО, г. </w:t>
            </w:r>
            <w:proofErr w:type="spellStart"/>
            <w:r>
              <w:rPr>
                <w:szCs w:val="28"/>
              </w:rPr>
              <w:t>Кентау</w:t>
            </w:r>
            <w:proofErr w:type="spellEnd"/>
            <w:r>
              <w:rPr>
                <w:szCs w:val="28"/>
              </w:rPr>
              <w:t xml:space="preserve">, </w:t>
            </w:r>
          </w:p>
          <w:p w:rsidR="00804F2F" w:rsidRDefault="00804F2F" w:rsidP="00804F2F">
            <w:pPr>
              <w:spacing w:after="0" w:line="240" w:lineRule="auto"/>
              <w:contextualSpacing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 xml:space="preserve">ул. </w:t>
            </w:r>
            <w:proofErr w:type="spellStart"/>
            <w:r>
              <w:rPr>
                <w:szCs w:val="28"/>
              </w:rPr>
              <w:t>Уалиханова</w:t>
            </w:r>
            <w:proofErr w:type="spellEnd"/>
            <w:r>
              <w:rPr>
                <w:szCs w:val="28"/>
              </w:rPr>
              <w:t xml:space="preserve"> 58 кв. 2</w:t>
            </w:r>
          </w:p>
          <w:p w:rsidR="00804F2F" w:rsidRDefault="00804F2F" w:rsidP="00804F2F">
            <w:pPr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Телефон</w:t>
            </w:r>
          </w:p>
          <w:p w:rsidR="00804F2F" w:rsidRDefault="00804F2F" w:rsidP="00804F2F">
            <w:pPr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Тел: 8 747 880 09 80 </w:t>
            </w:r>
          </w:p>
          <w:p w:rsidR="00804F2F" w:rsidRDefault="00804F2F" w:rsidP="00804F2F">
            <w:pPr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Тел: 8 705 695 99 93</w:t>
            </w:r>
          </w:p>
          <w:p w:rsidR="00804F2F" w:rsidRPr="00804F2F" w:rsidRDefault="00804F2F" w:rsidP="00804F2F">
            <w:pPr>
              <w:spacing w:after="0" w:line="240" w:lineRule="auto"/>
              <w:contextualSpacing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E-mail: shyngys.temirkhanov@mail.ru</w:t>
            </w:r>
          </w:p>
        </w:tc>
      </w:tr>
      <w:tr w:rsidR="00804F2F" w:rsidTr="00804F2F">
        <w:tc>
          <w:tcPr>
            <w:tcW w:w="4927" w:type="dxa"/>
          </w:tcPr>
          <w:p w:rsidR="00804F2F" w:rsidRPr="00804F2F" w:rsidRDefault="00804F2F" w:rsidP="00804F2F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Цель</w:t>
            </w:r>
          </w:p>
        </w:tc>
        <w:tc>
          <w:tcPr>
            <w:tcW w:w="4927" w:type="dxa"/>
          </w:tcPr>
          <w:p w:rsidR="00804F2F" w:rsidRDefault="00804F2F" w:rsidP="00804F2F">
            <w:pPr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Найти работу по специальности в сфере машиностроение</w:t>
            </w:r>
          </w:p>
        </w:tc>
      </w:tr>
      <w:tr w:rsidR="00804F2F" w:rsidTr="00804F2F">
        <w:tc>
          <w:tcPr>
            <w:tcW w:w="4927" w:type="dxa"/>
          </w:tcPr>
          <w:p w:rsidR="00804F2F" w:rsidRDefault="00804F2F" w:rsidP="00804F2F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Образование - высшее</w:t>
            </w:r>
          </w:p>
        </w:tc>
        <w:tc>
          <w:tcPr>
            <w:tcW w:w="4927" w:type="dxa"/>
          </w:tcPr>
          <w:p w:rsidR="00804F2F" w:rsidRDefault="00804F2F" w:rsidP="00804F2F">
            <w:pPr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2012-2016 г. Карагандинский государственный технический университет, специальность – «машиностроение», траектория </w:t>
            </w:r>
            <w:r w:rsidR="007F6A4A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="007F6A4A">
              <w:rPr>
                <w:szCs w:val="28"/>
              </w:rPr>
              <w:t>«</w:t>
            </w:r>
            <w:proofErr w:type="spellStart"/>
            <w:r w:rsidR="001B4F8A">
              <w:rPr>
                <w:szCs w:val="28"/>
              </w:rPr>
              <w:t>конструкторско</w:t>
            </w:r>
            <w:proofErr w:type="spellEnd"/>
            <w:r w:rsidR="007F6A4A">
              <w:rPr>
                <w:szCs w:val="28"/>
              </w:rPr>
              <w:t xml:space="preserve"> – технологическое обеспечение </w:t>
            </w:r>
            <w:r w:rsidR="001B4F8A">
              <w:rPr>
                <w:szCs w:val="28"/>
              </w:rPr>
              <w:t>производства</w:t>
            </w:r>
            <w:r w:rsidR="007F6A4A">
              <w:rPr>
                <w:szCs w:val="28"/>
              </w:rPr>
              <w:t>»</w:t>
            </w:r>
          </w:p>
        </w:tc>
      </w:tr>
      <w:tr w:rsidR="00804F2F" w:rsidTr="00804F2F">
        <w:tc>
          <w:tcPr>
            <w:tcW w:w="4927" w:type="dxa"/>
          </w:tcPr>
          <w:p w:rsidR="00804F2F" w:rsidRDefault="007F6A4A" w:rsidP="00804F2F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Опыт работы (учебная практика)</w:t>
            </w:r>
          </w:p>
        </w:tc>
        <w:tc>
          <w:tcPr>
            <w:tcW w:w="4927" w:type="dxa"/>
          </w:tcPr>
          <w:p w:rsidR="00804F2F" w:rsidRDefault="007F6A4A" w:rsidP="00804F2F">
            <w:pPr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2014 г – производственная практика (работа на станках)</w:t>
            </w:r>
          </w:p>
          <w:p w:rsidR="007F6A4A" w:rsidRDefault="007F6A4A" w:rsidP="00804F2F">
            <w:pPr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2015 г – преддипломная практика (работа на </w:t>
            </w:r>
            <w:r w:rsidR="001B4F8A">
              <w:rPr>
                <w:szCs w:val="28"/>
              </w:rPr>
              <w:t>производстве</w:t>
            </w:r>
            <w:r>
              <w:rPr>
                <w:szCs w:val="28"/>
              </w:rPr>
              <w:t>)</w:t>
            </w:r>
          </w:p>
        </w:tc>
      </w:tr>
      <w:tr w:rsidR="00804F2F" w:rsidTr="00804F2F">
        <w:tc>
          <w:tcPr>
            <w:tcW w:w="4927" w:type="dxa"/>
          </w:tcPr>
          <w:p w:rsidR="00804F2F" w:rsidRDefault="007F6A4A" w:rsidP="00804F2F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Опыт работы не по специальности</w:t>
            </w:r>
          </w:p>
        </w:tc>
        <w:tc>
          <w:tcPr>
            <w:tcW w:w="4927" w:type="dxa"/>
          </w:tcPr>
          <w:p w:rsidR="00804F2F" w:rsidRDefault="007F6A4A" w:rsidP="00804F2F">
            <w:pPr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Слесарь – ремонтник 4 разряда</w:t>
            </w:r>
          </w:p>
          <w:p w:rsidR="007F6A4A" w:rsidRDefault="007F6A4A" w:rsidP="00804F2F">
            <w:pPr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АО «Казах алтын», </w:t>
            </w:r>
            <w:proofErr w:type="spellStart"/>
            <w:r>
              <w:rPr>
                <w:szCs w:val="28"/>
              </w:rPr>
              <w:t>Аксуск</w:t>
            </w:r>
            <w:proofErr w:type="gramStart"/>
            <w:r>
              <w:rPr>
                <w:szCs w:val="28"/>
              </w:rPr>
              <w:t>о</w:t>
            </w:r>
            <w:proofErr w:type="spellEnd"/>
            <w:r>
              <w:rPr>
                <w:szCs w:val="28"/>
              </w:rPr>
              <w:t>-</w:t>
            </w:r>
            <w:proofErr w:type="gramEnd"/>
            <w:r>
              <w:rPr>
                <w:szCs w:val="28"/>
              </w:rPr>
              <w:t xml:space="preserve"> золото </w:t>
            </w:r>
            <w:proofErr w:type="spellStart"/>
            <w:r>
              <w:rPr>
                <w:szCs w:val="28"/>
              </w:rPr>
              <w:t>извлекательная</w:t>
            </w:r>
            <w:proofErr w:type="spellEnd"/>
            <w:r>
              <w:rPr>
                <w:szCs w:val="28"/>
              </w:rPr>
              <w:t xml:space="preserve"> фабрика</w:t>
            </w:r>
          </w:p>
          <w:p w:rsidR="007F6A4A" w:rsidRDefault="007F6A4A" w:rsidP="00804F2F">
            <w:pPr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Опыт работы 5 месяцев</w:t>
            </w:r>
          </w:p>
        </w:tc>
      </w:tr>
      <w:tr w:rsidR="00804F2F" w:rsidRPr="007F6A4A" w:rsidTr="00804F2F">
        <w:tc>
          <w:tcPr>
            <w:tcW w:w="4927" w:type="dxa"/>
          </w:tcPr>
          <w:p w:rsidR="00804F2F" w:rsidRDefault="007F6A4A" w:rsidP="00804F2F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Профессиональные навыки и знания</w:t>
            </w:r>
          </w:p>
        </w:tc>
        <w:tc>
          <w:tcPr>
            <w:tcW w:w="4927" w:type="dxa"/>
          </w:tcPr>
          <w:p w:rsidR="00804F2F" w:rsidRDefault="007F6A4A" w:rsidP="00804F2F">
            <w:pPr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Уверенный пользователь ПК</w:t>
            </w:r>
          </w:p>
          <w:p w:rsidR="007F6A4A" w:rsidRPr="007F6A4A" w:rsidRDefault="007F6A4A" w:rsidP="00804F2F">
            <w:pPr>
              <w:spacing w:after="0" w:line="240" w:lineRule="auto"/>
              <w:contextualSpacing/>
              <w:rPr>
                <w:szCs w:val="28"/>
                <w:lang w:val="en-US"/>
              </w:rPr>
            </w:pPr>
            <w:r w:rsidRPr="007F6A4A">
              <w:rPr>
                <w:szCs w:val="28"/>
                <w:lang w:val="en-US"/>
              </w:rPr>
              <w:t>(</w:t>
            </w:r>
            <w:r>
              <w:rPr>
                <w:szCs w:val="28"/>
                <w:lang w:val="en-US"/>
              </w:rPr>
              <w:t>MSOffice,</w:t>
            </w:r>
            <w:r w:rsidRPr="007F6A4A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Word</w:t>
            </w:r>
            <w:r w:rsidRPr="007F6A4A">
              <w:rPr>
                <w:szCs w:val="28"/>
                <w:lang w:val="en-US"/>
              </w:rPr>
              <w:t>,</w:t>
            </w:r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Exell</w:t>
            </w:r>
            <w:proofErr w:type="spellEnd"/>
            <w:r>
              <w:rPr>
                <w:szCs w:val="28"/>
                <w:lang w:val="en-US"/>
              </w:rPr>
              <w:t xml:space="preserve">, CorelDraw, AutoCAD, internet, </w:t>
            </w:r>
            <w:r>
              <w:rPr>
                <w:szCs w:val="28"/>
              </w:rPr>
              <w:t>Компас</w:t>
            </w:r>
            <w:r w:rsidRPr="007F6A4A">
              <w:rPr>
                <w:szCs w:val="28"/>
                <w:lang w:val="en-US"/>
              </w:rPr>
              <w:t>)</w:t>
            </w:r>
          </w:p>
        </w:tc>
      </w:tr>
      <w:tr w:rsidR="00804F2F" w:rsidRPr="007F6A4A" w:rsidTr="00804F2F">
        <w:tc>
          <w:tcPr>
            <w:tcW w:w="4927" w:type="dxa"/>
          </w:tcPr>
          <w:p w:rsidR="00804F2F" w:rsidRPr="007F6A4A" w:rsidRDefault="007F6A4A" w:rsidP="00804F2F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Знание иностранных языков</w:t>
            </w:r>
          </w:p>
        </w:tc>
        <w:tc>
          <w:tcPr>
            <w:tcW w:w="4927" w:type="dxa"/>
          </w:tcPr>
          <w:p w:rsidR="00804F2F" w:rsidRPr="007F6A4A" w:rsidRDefault="007F6A4A" w:rsidP="00804F2F">
            <w:pPr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Казахский – родной, русский – свободный, </w:t>
            </w:r>
            <w:r w:rsidR="001B4F8A">
              <w:rPr>
                <w:szCs w:val="28"/>
              </w:rPr>
              <w:t>английский</w:t>
            </w:r>
            <w:r>
              <w:rPr>
                <w:szCs w:val="28"/>
              </w:rPr>
              <w:t xml:space="preserve"> - </w:t>
            </w:r>
            <w:r w:rsidR="001B4F8A">
              <w:rPr>
                <w:szCs w:val="28"/>
              </w:rPr>
              <w:t>начальный</w:t>
            </w:r>
          </w:p>
        </w:tc>
      </w:tr>
      <w:tr w:rsidR="00804F2F" w:rsidRPr="007F6A4A" w:rsidTr="00804F2F">
        <w:tc>
          <w:tcPr>
            <w:tcW w:w="4927" w:type="dxa"/>
          </w:tcPr>
          <w:p w:rsidR="00804F2F" w:rsidRPr="007F6A4A" w:rsidRDefault="001B4F8A" w:rsidP="00804F2F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Личные </w:t>
            </w:r>
            <w:proofErr w:type="spellStart"/>
            <w:r>
              <w:rPr>
                <w:szCs w:val="28"/>
              </w:rPr>
              <w:t>качесива</w:t>
            </w:r>
            <w:proofErr w:type="spellEnd"/>
          </w:p>
        </w:tc>
        <w:tc>
          <w:tcPr>
            <w:tcW w:w="4927" w:type="dxa"/>
          </w:tcPr>
          <w:p w:rsidR="00804F2F" w:rsidRPr="007F6A4A" w:rsidRDefault="001B4F8A" w:rsidP="00804F2F">
            <w:pPr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Ответственный, стресс устойчивый, коммуникабельный, целеустремленный, хочу развиваться в рамках своей профессии.</w:t>
            </w:r>
          </w:p>
        </w:tc>
      </w:tr>
      <w:tr w:rsidR="001B4F8A" w:rsidRPr="007F6A4A" w:rsidTr="00804F2F">
        <w:tc>
          <w:tcPr>
            <w:tcW w:w="4927" w:type="dxa"/>
          </w:tcPr>
          <w:p w:rsidR="001B4F8A" w:rsidRDefault="001B4F8A" w:rsidP="00804F2F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О себе</w:t>
            </w:r>
          </w:p>
        </w:tc>
        <w:tc>
          <w:tcPr>
            <w:tcW w:w="4927" w:type="dxa"/>
          </w:tcPr>
          <w:p w:rsidR="001B4F8A" w:rsidRDefault="001B4F8A" w:rsidP="00804F2F">
            <w:pPr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Спорт, отсутствие вредных привычек.</w:t>
            </w:r>
          </w:p>
        </w:tc>
      </w:tr>
    </w:tbl>
    <w:p w:rsidR="00804F2F" w:rsidRPr="007F6A4A" w:rsidRDefault="00804F2F" w:rsidP="00804F2F">
      <w:pPr>
        <w:spacing w:after="0" w:line="240" w:lineRule="auto"/>
        <w:contextualSpacing/>
        <w:jc w:val="center"/>
        <w:rPr>
          <w:szCs w:val="28"/>
        </w:rPr>
      </w:pPr>
    </w:p>
    <w:sectPr w:rsidR="00804F2F" w:rsidRPr="007F6A4A" w:rsidSect="004673C3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18"/>
    <w:rsid w:val="000913DC"/>
    <w:rsid w:val="001B1865"/>
    <w:rsid w:val="001B4F8A"/>
    <w:rsid w:val="00216F9F"/>
    <w:rsid w:val="00220BA6"/>
    <w:rsid w:val="00233472"/>
    <w:rsid w:val="002565F0"/>
    <w:rsid w:val="002769FD"/>
    <w:rsid w:val="00327B8B"/>
    <w:rsid w:val="003C7288"/>
    <w:rsid w:val="00445270"/>
    <w:rsid w:val="004673C3"/>
    <w:rsid w:val="00512A21"/>
    <w:rsid w:val="00525903"/>
    <w:rsid w:val="005418AE"/>
    <w:rsid w:val="00544EB7"/>
    <w:rsid w:val="0058442F"/>
    <w:rsid w:val="005A3418"/>
    <w:rsid w:val="005A5C5B"/>
    <w:rsid w:val="005D636B"/>
    <w:rsid w:val="00701DBB"/>
    <w:rsid w:val="00744D5B"/>
    <w:rsid w:val="007773A5"/>
    <w:rsid w:val="007C4F96"/>
    <w:rsid w:val="007D34B8"/>
    <w:rsid w:val="007F6A4A"/>
    <w:rsid w:val="00804F2F"/>
    <w:rsid w:val="0089569D"/>
    <w:rsid w:val="008E6126"/>
    <w:rsid w:val="009E440D"/>
    <w:rsid w:val="00A555AD"/>
    <w:rsid w:val="00AB5F7C"/>
    <w:rsid w:val="00B12DA4"/>
    <w:rsid w:val="00B35D01"/>
    <w:rsid w:val="00B42969"/>
    <w:rsid w:val="00B52230"/>
    <w:rsid w:val="00C15B8C"/>
    <w:rsid w:val="00CA11C7"/>
    <w:rsid w:val="00CE7E60"/>
    <w:rsid w:val="00D047F0"/>
    <w:rsid w:val="00D26452"/>
    <w:rsid w:val="00D34644"/>
    <w:rsid w:val="00D86D79"/>
    <w:rsid w:val="00D9007B"/>
    <w:rsid w:val="00DE7D38"/>
    <w:rsid w:val="00DF00CE"/>
    <w:rsid w:val="00F34E79"/>
    <w:rsid w:val="00F54C50"/>
    <w:rsid w:val="00FA0F18"/>
    <w:rsid w:val="00FB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Chingizkhan</dc:creator>
  <cp:keywords/>
  <dc:description/>
  <cp:lastModifiedBy>Chingizkhan</cp:lastModifiedBy>
  <cp:revision>2</cp:revision>
  <dcterms:created xsi:type="dcterms:W3CDTF">2015-11-10T01:57:00Z</dcterms:created>
  <dcterms:modified xsi:type="dcterms:W3CDTF">2015-11-10T02:22:00Z</dcterms:modified>
</cp:coreProperties>
</file>